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05FE0" w14:textId="2024E64B" w:rsidR="00FF3B25" w:rsidRDefault="00294744">
      <w:r>
        <w:rPr>
          <w:noProof/>
        </w:rPr>
        <w:drawing>
          <wp:inline distT="0" distB="0" distL="0" distR="0" wp14:anchorId="1952B950" wp14:editId="3D772DCD">
            <wp:extent cx="6331869" cy="8016240"/>
            <wp:effectExtent l="0" t="0" r="0" b="3810"/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/>
                  </pic:nvPicPr>
                  <pic:blipFill rotWithShape="1">
                    <a:blip r:embed="rId6"/>
                    <a:srcRect l="33333" t="15499" r="34102" b="11210"/>
                    <a:stretch/>
                  </pic:blipFill>
                  <pic:spPr bwMode="auto">
                    <a:xfrm>
                      <a:off x="0" y="0"/>
                      <a:ext cx="6356103" cy="804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A39666" w14:textId="24172A72" w:rsidR="00294744" w:rsidRDefault="00294744"/>
    <w:p w14:paraId="27C4111C" w14:textId="7EFA407C" w:rsidR="00294744" w:rsidRDefault="00294744">
      <w:r>
        <w:rPr>
          <w:noProof/>
        </w:rPr>
        <w:drawing>
          <wp:inline distT="0" distB="0" distL="0" distR="0" wp14:anchorId="6188C151" wp14:editId="046C4C16">
            <wp:extent cx="6326358" cy="3276600"/>
            <wp:effectExtent l="0" t="0" r="0" b="0"/>
            <wp:docPr id="2" name="Picture 2" descr="Graphical user interface, text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Word&#10;&#10;Description automatically generated"/>
                    <pic:cNvPicPr/>
                  </pic:nvPicPr>
                  <pic:blipFill rotWithShape="1">
                    <a:blip r:embed="rId7"/>
                    <a:srcRect l="33589" t="47635" r="34231" b="22735"/>
                    <a:stretch/>
                  </pic:blipFill>
                  <pic:spPr bwMode="auto">
                    <a:xfrm>
                      <a:off x="0" y="0"/>
                      <a:ext cx="6338916" cy="3283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94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D9751" w14:textId="77777777" w:rsidR="006E0955" w:rsidRDefault="006E0955" w:rsidP="00294744">
      <w:pPr>
        <w:spacing w:after="0" w:line="240" w:lineRule="auto"/>
      </w:pPr>
      <w:r>
        <w:separator/>
      </w:r>
    </w:p>
  </w:endnote>
  <w:endnote w:type="continuationSeparator" w:id="0">
    <w:p w14:paraId="10C369B6" w14:textId="77777777" w:rsidR="006E0955" w:rsidRDefault="006E0955" w:rsidP="00294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A81D1E" w14:textId="77777777" w:rsidR="006E0955" w:rsidRDefault="006E0955" w:rsidP="00294744">
      <w:pPr>
        <w:spacing w:after="0" w:line="240" w:lineRule="auto"/>
      </w:pPr>
      <w:r>
        <w:separator/>
      </w:r>
    </w:p>
  </w:footnote>
  <w:footnote w:type="continuationSeparator" w:id="0">
    <w:p w14:paraId="070282F6" w14:textId="77777777" w:rsidR="006E0955" w:rsidRDefault="006E0955" w:rsidP="002947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A1"/>
    <w:rsid w:val="00294744"/>
    <w:rsid w:val="003320D2"/>
    <w:rsid w:val="006E0955"/>
    <w:rsid w:val="00B957FD"/>
    <w:rsid w:val="00D434A1"/>
    <w:rsid w:val="00FF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BE8F"/>
  <w15:chartTrackingRefBased/>
  <w15:docId w15:val="{DDEC4F49-CCD7-4820-AB2B-5873C3D3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744"/>
  </w:style>
  <w:style w:type="paragraph" w:styleId="Footer">
    <w:name w:val="footer"/>
    <w:basedOn w:val="Normal"/>
    <w:link w:val="FooterChar"/>
    <w:uiPriority w:val="99"/>
    <w:unhideWhenUsed/>
    <w:rsid w:val="00294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Wright</dc:creator>
  <cp:keywords/>
  <dc:description/>
  <cp:lastModifiedBy>Mark Wright</cp:lastModifiedBy>
  <cp:revision>2</cp:revision>
  <dcterms:created xsi:type="dcterms:W3CDTF">2021-07-15T19:58:00Z</dcterms:created>
  <dcterms:modified xsi:type="dcterms:W3CDTF">2021-07-15T19:58:00Z</dcterms:modified>
</cp:coreProperties>
</file>